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5BA32" w14:textId="77777777" w:rsidR="00B811A3" w:rsidRPr="00B811A3" w:rsidRDefault="00B811A3" w:rsidP="00B811A3">
      <w:pPr>
        <w:jc w:val="center"/>
        <w:rPr>
          <w:b/>
        </w:rPr>
      </w:pPr>
      <w:bookmarkStart w:id="0" w:name="_GoBack"/>
      <w:bookmarkEnd w:id="0"/>
      <w:r w:rsidRPr="00B811A3">
        <w:rPr>
          <w:b/>
        </w:rPr>
        <w:t>MODULO DI DICHIARAZIONE FAMIGLIE</w:t>
      </w:r>
    </w:p>
    <w:p w14:paraId="2174F5FE" w14:textId="77777777" w:rsidR="00B811A3" w:rsidRPr="00B811A3" w:rsidRDefault="00B811A3" w:rsidP="00B811A3">
      <w:pPr>
        <w:jc w:val="center"/>
        <w:rPr>
          <w:b/>
        </w:rPr>
      </w:pPr>
    </w:p>
    <w:p w14:paraId="1F0DE558" w14:textId="7604AEA4" w:rsidR="00B811A3" w:rsidRPr="00B811A3" w:rsidRDefault="00A77770" w:rsidP="00B811A3">
      <w:pPr>
        <w:jc w:val="center"/>
        <w:rPr>
          <w:b/>
        </w:rPr>
      </w:pPr>
      <w:proofErr w:type="gramStart"/>
      <w:r>
        <w:rPr>
          <w:b/>
        </w:rPr>
        <w:t>r</w:t>
      </w:r>
      <w:r w:rsidR="00B811A3" w:rsidRPr="00B811A3">
        <w:rPr>
          <w:b/>
        </w:rPr>
        <w:t>ientro</w:t>
      </w:r>
      <w:proofErr w:type="gramEnd"/>
      <w:r w:rsidR="00B811A3" w:rsidRPr="00B811A3">
        <w:rPr>
          <w:b/>
        </w:rPr>
        <w:t xml:space="preserve"> alunni</w:t>
      </w:r>
      <w:r>
        <w:rPr>
          <w:b/>
        </w:rPr>
        <w:t xml:space="preserve"> prelevati da scuola per malore </w:t>
      </w:r>
    </w:p>
    <w:p w14:paraId="7324332A" w14:textId="77777777" w:rsidR="00B811A3" w:rsidRPr="00B811A3" w:rsidRDefault="00B811A3" w:rsidP="00B811A3">
      <w:pPr>
        <w:rPr>
          <w:b/>
        </w:rPr>
      </w:pPr>
    </w:p>
    <w:p w14:paraId="4ECBB610" w14:textId="77777777" w:rsidR="00B811A3" w:rsidRDefault="00B811A3" w:rsidP="004B7139">
      <w:pPr>
        <w:jc w:val="both"/>
      </w:pPr>
    </w:p>
    <w:p w14:paraId="2DF83A7D" w14:textId="6D53F02E" w:rsidR="00B811A3" w:rsidRDefault="00B811A3" w:rsidP="00A77770">
      <w:pPr>
        <w:spacing w:line="360" w:lineRule="auto"/>
        <w:jc w:val="both"/>
      </w:pPr>
      <w:r>
        <w:t>Il/la sottoscritto/a______________________________________</w:t>
      </w:r>
      <w:r w:rsidR="00A77770">
        <w:t xml:space="preserve"> </w:t>
      </w:r>
      <w:r>
        <w:t>Genitore/Esercente la responsabilità genitoriale dell’/sull’alunno/a _______________________________________, classe ___________</w:t>
      </w:r>
      <w:r w:rsidR="00A77770">
        <w:t>,</w:t>
      </w:r>
    </w:p>
    <w:p w14:paraId="732934C0" w14:textId="2793D4B5" w:rsidR="00A77770" w:rsidRPr="00D06679" w:rsidRDefault="00A77770" w:rsidP="00A77770">
      <w:pPr>
        <w:tabs>
          <w:tab w:val="left" w:pos="3083"/>
          <w:tab w:val="left" w:pos="7195"/>
          <w:tab w:val="left" w:pos="9629"/>
        </w:tabs>
        <w:spacing w:line="360" w:lineRule="auto"/>
        <w:ind w:right="129"/>
        <w:rPr>
          <w:rFonts w:ascii="Arial" w:hAnsi="Arial" w:cs="Arial"/>
          <w:sz w:val="21"/>
          <w:szCs w:val="21"/>
          <w:lang w:eastAsia="it-IT" w:bidi="it-IT"/>
        </w:rPr>
      </w:pPr>
      <w:proofErr w:type="gramStart"/>
      <w:r w:rsidRPr="00D06679">
        <w:rPr>
          <w:rFonts w:ascii="Arial" w:hAnsi="Arial" w:cs="Arial"/>
          <w:sz w:val="21"/>
          <w:szCs w:val="21"/>
          <w:lang w:eastAsia="it-IT" w:bidi="it-IT"/>
        </w:rPr>
        <w:t>consapevol</w:t>
      </w:r>
      <w:r>
        <w:rPr>
          <w:rFonts w:ascii="Arial" w:hAnsi="Arial" w:cs="Arial"/>
          <w:sz w:val="21"/>
          <w:szCs w:val="21"/>
          <w:lang w:eastAsia="it-IT" w:bidi="it-IT"/>
        </w:rPr>
        <w:t>e</w:t>
      </w:r>
      <w:proofErr w:type="gramEnd"/>
      <w:r w:rsidRPr="00D06679">
        <w:rPr>
          <w:rFonts w:ascii="Arial" w:hAnsi="Arial" w:cs="Arial"/>
          <w:sz w:val="21"/>
          <w:szCs w:val="21"/>
          <w:lang w:eastAsia="it-IT" w:bidi="it-IT"/>
        </w:rPr>
        <w:t xml:space="preserve"> dell’importanza del rispetto delle misure di prevenzione finalizzate alla diffusione di COVID-19 per</w:t>
      </w:r>
      <w:r>
        <w:rPr>
          <w:rFonts w:ascii="Arial" w:hAnsi="Arial" w:cs="Arial"/>
          <w:sz w:val="21"/>
          <w:szCs w:val="21"/>
          <w:lang w:eastAsia="it-IT" w:bidi="it-IT"/>
        </w:rPr>
        <w:t xml:space="preserve"> la tutela della salute della</w:t>
      </w:r>
      <w:r w:rsidRPr="00D06679">
        <w:rPr>
          <w:rFonts w:ascii="Arial" w:hAnsi="Arial" w:cs="Arial"/>
          <w:spacing w:val="-3"/>
          <w:sz w:val="21"/>
          <w:szCs w:val="21"/>
          <w:lang w:eastAsia="it-IT" w:bidi="it-IT"/>
        </w:rPr>
        <w:t xml:space="preserve"> </w:t>
      </w:r>
      <w:r w:rsidRPr="00D06679">
        <w:rPr>
          <w:rFonts w:ascii="Arial" w:hAnsi="Arial" w:cs="Arial"/>
          <w:sz w:val="21"/>
          <w:szCs w:val="21"/>
          <w:lang w:eastAsia="it-IT" w:bidi="it-IT"/>
        </w:rPr>
        <w:t>collettività</w:t>
      </w:r>
      <w:r>
        <w:rPr>
          <w:rFonts w:ascii="Arial" w:hAnsi="Arial" w:cs="Arial"/>
          <w:sz w:val="21"/>
          <w:szCs w:val="21"/>
          <w:lang w:eastAsia="it-IT" w:bidi="it-IT"/>
        </w:rPr>
        <w:t xml:space="preserve">, essendo il/la proprio/a figlio/a stato/a prelevato/a da scuola per malore in data _______________________ anticipatamente rispetto all’orario di uscita </w:t>
      </w:r>
    </w:p>
    <w:p w14:paraId="26E89BA3" w14:textId="77777777" w:rsidR="00B811A3" w:rsidRDefault="00B811A3" w:rsidP="00B811A3"/>
    <w:p w14:paraId="44A787F8" w14:textId="77777777" w:rsidR="00B811A3" w:rsidRPr="00B811A3" w:rsidRDefault="00B811A3" w:rsidP="00B811A3">
      <w:pPr>
        <w:jc w:val="center"/>
        <w:rPr>
          <w:b/>
        </w:rPr>
      </w:pPr>
      <w:r w:rsidRPr="00B811A3">
        <w:rPr>
          <w:b/>
        </w:rPr>
        <w:t>DICHIARA</w:t>
      </w:r>
      <w:r>
        <w:rPr>
          <w:b/>
        </w:rPr>
        <w:t xml:space="preserve"> </w:t>
      </w:r>
    </w:p>
    <w:p w14:paraId="6A180112" w14:textId="77777777" w:rsidR="00B811A3" w:rsidRPr="00B811A3" w:rsidRDefault="00B811A3" w:rsidP="004B7139">
      <w:pPr>
        <w:jc w:val="both"/>
        <w:rPr>
          <w:b/>
        </w:rPr>
      </w:pPr>
    </w:p>
    <w:p w14:paraId="35EDF06C" w14:textId="12212A35" w:rsidR="00B811A3" w:rsidRDefault="00A77770" w:rsidP="00A77770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c</w:t>
      </w:r>
      <w:r w:rsidR="00B811A3">
        <w:t>he</w:t>
      </w:r>
      <w:proofErr w:type="gramEnd"/>
      <w:r w:rsidR="00B811A3">
        <w:t xml:space="preserve"> a seguito della sintomatologia riferita dal</w:t>
      </w:r>
      <w:r>
        <w:t>/la</w:t>
      </w:r>
      <w:r w:rsidR="00B811A3">
        <w:t xml:space="preserve"> propri</w:t>
      </w:r>
      <w:r>
        <w:t>o/a</w:t>
      </w:r>
      <w:r w:rsidR="00B811A3">
        <w:t xml:space="preserve"> figlio</w:t>
      </w:r>
      <w:r>
        <w:t>/a</w:t>
      </w:r>
      <w:r w:rsidR="00B811A3">
        <w:t xml:space="preserve">, ha provveduto a contattare il </w:t>
      </w:r>
      <w:r>
        <w:t xml:space="preserve">medico di medicina generale </w:t>
      </w:r>
      <w:r w:rsidR="00B811A3">
        <w:t xml:space="preserve">o il </w:t>
      </w:r>
      <w:r>
        <w:t>pediatra di libera scelta</w:t>
      </w:r>
      <w:r w:rsidR="004C2730">
        <w:t xml:space="preserve"> o il medico curante</w:t>
      </w:r>
      <w:r>
        <w:t>;</w:t>
      </w:r>
    </w:p>
    <w:p w14:paraId="042D33C2" w14:textId="73EFF9CB" w:rsidR="00B811A3" w:rsidRDefault="00A77770" w:rsidP="00A77770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c</w:t>
      </w:r>
      <w:r w:rsidR="00B811A3">
        <w:t>he</w:t>
      </w:r>
      <w:proofErr w:type="gramEnd"/>
      <w:r w:rsidR="00B811A3">
        <w:t xml:space="preserve"> il </w:t>
      </w:r>
      <w:r>
        <w:t>medico di medicina generale o il pediatra di libera scelta</w:t>
      </w:r>
      <w:r w:rsidR="004C2730">
        <w:t xml:space="preserve"> o il medico curante</w:t>
      </w:r>
      <w:r>
        <w:t xml:space="preserve"> </w:t>
      </w:r>
      <w:r w:rsidR="00B811A3">
        <w:t xml:space="preserve">hanno escluso o, comunque, non ritenuto che i sintomi manifestati </w:t>
      </w:r>
      <w:r>
        <w:t xml:space="preserve">dal/la proprio/a figlio/a </w:t>
      </w:r>
      <w:r w:rsidR="00B811A3">
        <w:t>possano essere ricondotti a infezione da SARS-CoV-2;</w:t>
      </w:r>
    </w:p>
    <w:p w14:paraId="552748C1" w14:textId="102522B7" w:rsidR="00B811A3" w:rsidRDefault="00A77770" w:rsidP="00A77770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>
        <w:t>che</w:t>
      </w:r>
      <w:proofErr w:type="gramEnd"/>
      <w:r>
        <w:t xml:space="preserve"> il medico di medicina generale o il pediatra di libera scelta </w:t>
      </w:r>
      <w:r w:rsidR="004C2730">
        <w:t xml:space="preserve">o il pediatra </w:t>
      </w:r>
      <w:r w:rsidR="00B811A3">
        <w:t>non hanno, dunque, richiesto l’attivazione delle procedure previste dalla normativa vigente per l’accertamento della presenza di RNA virale attraverso tecniche di biologia molecolare (c.d. “tampone”)</w:t>
      </w:r>
      <w:r w:rsidR="004B7139">
        <w:t>.</w:t>
      </w:r>
    </w:p>
    <w:p w14:paraId="5F1F058E" w14:textId="77777777" w:rsidR="00B811A3" w:rsidRDefault="00B811A3" w:rsidP="00A77770">
      <w:pPr>
        <w:pStyle w:val="Paragrafoelenco"/>
        <w:spacing w:line="360" w:lineRule="auto"/>
      </w:pPr>
    </w:p>
    <w:p w14:paraId="4424F293" w14:textId="77777777" w:rsidR="00B811A3" w:rsidRDefault="00B811A3" w:rsidP="00A77770">
      <w:pPr>
        <w:pStyle w:val="Paragrafoelenco"/>
        <w:spacing w:line="360" w:lineRule="auto"/>
        <w:jc w:val="both"/>
      </w:pPr>
      <w:r>
        <w:t>Si assume la responsabilità circa la veridicità di quanto sopra dichiarato.</w:t>
      </w:r>
    </w:p>
    <w:p w14:paraId="587AD102" w14:textId="77777777" w:rsidR="004B7139" w:rsidRDefault="004B7139" w:rsidP="00A77770">
      <w:pPr>
        <w:pStyle w:val="Paragrafoelenco"/>
        <w:spacing w:line="360" w:lineRule="auto"/>
        <w:jc w:val="both"/>
      </w:pPr>
    </w:p>
    <w:p w14:paraId="7AB1313C" w14:textId="2A3797C7" w:rsidR="004B7139" w:rsidRDefault="00DA36B6" w:rsidP="004B7139">
      <w:pPr>
        <w:pStyle w:val="Paragrafoelenco"/>
        <w:jc w:val="both"/>
      </w:pPr>
      <w:r>
        <w:t>Luogo</w:t>
      </w:r>
      <w:r w:rsidR="004B7139">
        <w:t>, lì_______________</w:t>
      </w:r>
    </w:p>
    <w:p w14:paraId="7ABAC022" w14:textId="77777777" w:rsidR="004B7139" w:rsidRDefault="004B7139" w:rsidP="004B7139">
      <w:pPr>
        <w:pStyle w:val="Paragrafoelenco"/>
        <w:jc w:val="both"/>
      </w:pPr>
    </w:p>
    <w:p w14:paraId="1519E3A4" w14:textId="77777777" w:rsidR="00A77770" w:rsidRDefault="00A77770" w:rsidP="00A77770">
      <w:pPr>
        <w:pStyle w:val="Paragrafoelenco"/>
        <w:jc w:val="center"/>
      </w:pPr>
    </w:p>
    <w:p w14:paraId="6969C392" w14:textId="1BCCA670" w:rsidR="004B7139" w:rsidRDefault="004B7139" w:rsidP="00A77770">
      <w:pPr>
        <w:pStyle w:val="Paragrafoelenco"/>
        <w:ind w:firstLine="696"/>
        <w:jc w:val="center"/>
      </w:pPr>
      <w:r>
        <w:t>Il dichiarante</w:t>
      </w:r>
    </w:p>
    <w:p w14:paraId="1980B58C" w14:textId="77777777" w:rsidR="004C284F" w:rsidRDefault="00283145" w:rsidP="00B811A3"/>
    <w:p w14:paraId="79C178D9" w14:textId="77777777" w:rsidR="00B811A3" w:rsidRDefault="00B811A3" w:rsidP="00B811A3"/>
    <w:sectPr w:rsidR="00B811A3" w:rsidSect="00F94C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217A0"/>
    <w:multiLevelType w:val="hybridMultilevel"/>
    <w:tmpl w:val="2D8A78D6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A3"/>
    <w:rsid w:val="00283145"/>
    <w:rsid w:val="002C4836"/>
    <w:rsid w:val="004B7139"/>
    <w:rsid w:val="004C2730"/>
    <w:rsid w:val="00551702"/>
    <w:rsid w:val="007C2931"/>
    <w:rsid w:val="00923F79"/>
    <w:rsid w:val="00A77770"/>
    <w:rsid w:val="00B811A3"/>
    <w:rsid w:val="00D46AE8"/>
    <w:rsid w:val="00DA36B6"/>
    <w:rsid w:val="00DC20CE"/>
    <w:rsid w:val="00E3240F"/>
    <w:rsid w:val="00E873C4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FD96"/>
  <w15:docId w15:val="{F2215177-55F5-4719-ACD6-767AB159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A. Ferro</dc:creator>
  <cp:lastModifiedBy>Enza</cp:lastModifiedBy>
  <cp:revision>2</cp:revision>
  <dcterms:created xsi:type="dcterms:W3CDTF">2020-10-09T05:27:00Z</dcterms:created>
  <dcterms:modified xsi:type="dcterms:W3CDTF">2020-10-09T05:27:00Z</dcterms:modified>
</cp:coreProperties>
</file>